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1" w:rsidRPr="006502B1" w:rsidRDefault="00126E61" w:rsidP="00AD4499">
      <w:pPr>
        <w:spacing w:line="400" w:lineRule="exact"/>
        <w:ind w:leftChars="-118" w:left="-283" w:rightChars="-142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502B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201</w:t>
      </w:r>
      <w:r w:rsidRPr="006502B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6502B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彩筆畫媽祖水彩比賽</w:t>
      </w:r>
      <w:r w:rsidRPr="006502B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活動簡章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活動宗旨：配合「201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中媽祖國際觀光文化節」活動，鼓勵民眾以水彩藝術創作之形式，表現媽祖宮廟建築、文物、民俗活動之美，藉由藝術創作增進民眾對媽祖文化之認識。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126E61" w:rsidRPr="006502B1" w:rsidRDefault="00126E61" w:rsidP="0007417D">
      <w:pPr>
        <w:pStyle w:val="a3"/>
        <w:numPr>
          <w:ilvl w:val="0"/>
          <w:numId w:val="4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指導單位：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中市政府</w:t>
      </w:r>
    </w:p>
    <w:p w:rsidR="00126E61" w:rsidRPr="006502B1" w:rsidRDefault="00126E61" w:rsidP="0007417D">
      <w:pPr>
        <w:pStyle w:val="a3"/>
        <w:numPr>
          <w:ilvl w:val="0"/>
          <w:numId w:val="4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主辦單位：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中市政府文化局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851"/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參加對象：凡具中華民國國籍之國小(含)以上學生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社會人士。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862"/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參賽組別：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以106學年度第二學期就讀為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</w:p>
    <w:p w:rsidR="00336D2A" w:rsidRPr="006502B1" w:rsidRDefault="00126E61" w:rsidP="0007417D">
      <w:pPr>
        <w:pStyle w:val="a3"/>
        <w:numPr>
          <w:ilvl w:val="0"/>
          <w:numId w:val="1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大專院校及社會組</w:t>
      </w:r>
    </w:p>
    <w:p w:rsidR="00336D2A" w:rsidRPr="006502B1" w:rsidRDefault="00126E61" w:rsidP="0007417D">
      <w:pPr>
        <w:pStyle w:val="a3"/>
        <w:numPr>
          <w:ilvl w:val="0"/>
          <w:numId w:val="1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高中(職)組</w:t>
      </w:r>
    </w:p>
    <w:p w:rsidR="00336D2A" w:rsidRPr="006502B1" w:rsidRDefault="00126E61" w:rsidP="0007417D">
      <w:pPr>
        <w:pStyle w:val="a3"/>
        <w:numPr>
          <w:ilvl w:val="0"/>
          <w:numId w:val="1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國中組</w:t>
      </w:r>
    </w:p>
    <w:p w:rsidR="00336D2A" w:rsidRPr="006502B1" w:rsidRDefault="00126E61" w:rsidP="0007417D">
      <w:pPr>
        <w:pStyle w:val="a3"/>
        <w:numPr>
          <w:ilvl w:val="0"/>
          <w:numId w:val="1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國小高年級組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(五、六年級)</w:t>
      </w:r>
    </w:p>
    <w:p w:rsidR="00336D2A" w:rsidRPr="006502B1" w:rsidRDefault="00126E61" w:rsidP="0007417D">
      <w:pPr>
        <w:pStyle w:val="a3"/>
        <w:numPr>
          <w:ilvl w:val="0"/>
          <w:numId w:val="1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國小中年級組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(三、四年級)</w:t>
      </w:r>
    </w:p>
    <w:p w:rsidR="00126E61" w:rsidRPr="006502B1" w:rsidRDefault="00126E61" w:rsidP="0007417D">
      <w:pPr>
        <w:pStyle w:val="a3"/>
        <w:numPr>
          <w:ilvl w:val="0"/>
          <w:numId w:val="1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國小低年級組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(一、二年級)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比賽辦法：</w:t>
      </w:r>
    </w:p>
    <w:p w:rsidR="00126E61" w:rsidRPr="006502B1" w:rsidRDefault="00126E61" w:rsidP="0007417D">
      <w:pPr>
        <w:pStyle w:val="a3"/>
        <w:numPr>
          <w:ilvl w:val="0"/>
          <w:numId w:val="2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創作主題：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表現媽祖宮廟之建築、文物、民俗活動之美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之主題為限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，可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現場寫生或依據描繪地點素材創作，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送件表之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作品說明中敘明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表現主題之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地點。</w:t>
      </w:r>
    </w:p>
    <w:p w:rsidR="00126E61" w:rsidRPr="006502B1" w:rsidRDefault="00126E61" w:rsidP="0007417D">
      <w:pPr>
        <w:pStyle w:val="a3"/>
        <w:numPr>
          <w:ilvl w:val="0"/>
          <w:numId w:val="2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作品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媒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材：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除「國小組」得以水彩為主混合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其他媒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材之外，其他各組一律以水彩為限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，不得以剪貼或黏貼其他複合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媒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材創作。</w:t>
      </w:r>
    </w:p>
    <w:p w:rsidR="00126E61" w:rsidRPr="006502B1" w:rsidRDefault="00126E61" w:rsidP="0007417D">
      <w:pPr>
        <w:pStyle w:val="a3"/>
        <w:numPr>
          <w:ilvl w:val="0"/>
          <w:numId w:val="2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作品尺寸：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國小組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」及「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國中組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限水彩紙四開尺寸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(約39公分×54公分)；「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高中(職)組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」及「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大專院校及社會組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限水彩紙對開尺寸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(約78公分×54公分)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26E61" w:rsidRPr="006502B1" w:rsidRDefault="00126E61" w:rsidP="0007417D">
      <w:pPr>
        <w:pStyle w:val="a3"/>
        <w:numPr>
          <w:ilvl w:val="0"/>
          <w:numId w:val="2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參賽作品一律以原件參賽。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收件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日期：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自107年5月28日起至107年6月15日止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，以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寄件日紀錄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憑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，逾期不受理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收件地址：40876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中市南屯區文心南五路一段632號「2018彩筆畫媽祖活動小組收」。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報名及收件方式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126E61" w:rsidRPr="006502B1" w:rsidRDefault="00126E61" w:rsidP="0007417D">
      <w:pPr>
        <w:pStyle w:val="a3"/>
        <w:numPr>
          <w:ilvl w:val="0"/>
          <w:numId w:val="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自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日至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日止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，於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活動官網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D30A19" w:rsidRPr="006502B1">
        <w:rPr>
          <w:rFonts w:ascii="標楷體" w:eastAsia="標楷體" w:hAnsi="標楷體"/>
          <w:color w:val="000000" w:themeColor="text1"/>
          <w:sz w:val="28"/>
          <w:szCs w:val="28"/>
        </w:rPr>
        <w:t>http://www.sgf3535.tw/2018mazu/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線上報名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，填寫報名資料後列印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送件表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(A)、(B)，亦可於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文化局官網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(http://www.culture.taichung.gov.tw)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下載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送件表或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利用簡章所附表格，以正楷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書寫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報名資料。</w:t>
      </w:r>
    </w:p>
    <w:p w:rsidR="00126E61" w:rsidRPr="006502B1" w:rsidRDefault="00126E61" w:rsidP="0007417D">
      <w:pPr>
        <w:pStyle w:val="a3"/>
        <w:numPr>
          <w:ilvl w:val="0"/>
          <w:numId w:val="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請填寫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送件表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(A)並親筆簽名後裝於信封內，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送件表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(B)黏貼於作品畫紙背面右下角(</w:t>
      </w:r>
      <w:r w:rsidR="00AC0AAB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請務必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黏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實)，於107年6月15日前將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送件表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(A)、(B)與畫作原件一併以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厚紙筒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(建議以郵局便利箱box4寄送為佳)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妥善包裝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後，掛號郵件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寄或親送至收件地址，完成報名作業。寄件日紀錄為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，逾期視同資格不符，取消參賽資格。</w:t>
      </w:r>
    </w:p>
    <w:p w:rsidR="00126E61" w:rsidRPr="006502B1" w:rsidRDefault="00126E61" w:rsidP="0007417D">
      <w:pPr>
        <w:pStyle w:val="a3"/>
        <w:numPr>
          <w:ilvl w:val="0"/>
          <w:numId w:val="3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團體報名需於報名時附上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送件表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(D)團體報名作品清單。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退件方式：</w:t>
      </w:r>
    </w:p>
    <w:p w:rsidR="00126E61" w:rsidRPr="006502B1" w:rsidRDefault="00126E61" w:rsidP="0007417D">
      <w:pPr>
        <w:pStyle w:val="a3"/>
        <w:numPr>
          <w:ilvl w:val="0"/>
          <w:numId w:val="7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主辦單位提供「現場親領」及「郵寄退件」2種退件方式。</w:t>
      </w:r>
    </w:p>
    <w:p w:rsidR="00126E61" w:rsidRPr="006502B1" w:rsidRDefault="00126E61" w:rsidP="0007417D">
      <w:pPr>
        <w:pStyle w:val="a3"/>
        <w:numPr>
          <w:ilvl w:val="0"/>
          <w:numId w:val="9"/>
        </w:numPr>
        <w:spacing w:beforeLines="50" w:afterLines="50" w:line="400" w:lineRule="exact"/>
        <w:ind w:leftChars="0" w:left="1701" w:hanging="2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現場親領：請於107年8月</w:t>
      </w:r>
      <w:r w:rsidR="002B7689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日至8月</w:t>
      </w:r>
      <w:r w:rsidR="002B7689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日，週一至週五09:00至</w:t>
      </w:r>
      <w:r w:rsidR="00CF7357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12:30、13:30至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17:00(不含六、日)親洽活動承辦單位「高碲設計傳播有限公司」，現場親領作品，並辦理退件作業。</w:t>
      </w:r>
    </w:p>
    <w:p w:rsidR="00126E61" w:rsidRPr="006502B1" w:rsidRDefault="00126E61" w:rsidP="0007417D">
      <w:pPr>
        <w:pStyle w:val="a3"/>
        <w:numPr>
          <w:ilvl w:val="0"/>
          <w:numId w:val="9"/>
        </w:numPr>
        <w:spacing w:beforeLines="50" w:afterLines="5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郵寄退件：</w:t>
      </w:r>
    </w:p>
    <w:p w:rsidR="00126E61" w:rsidRPr="006502B1" w:rsidRDefault="00126E61" w:rsidP="0007417D">
      <w:pPr>
        <w:pStyle w:val="a3"/>
        <w:numPr>
          <w:ilvl w:val="0"/>
          <w:numId w:val="10"/>
        </w:numPr>
        <w:spacing w:beforeLines="50" w:afterLines="50" w:line="400" w:lineRule="exact"/>
        <w:ind w:leftChars="0" w:left="1701" w:hanging="27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為妥善寄回參賽者原作，申請郵寄退件者，於送件時請以郵局便利箱box4或其他相似尺寸及材質之外包裝寄送。</w:t>
      </w:r>
    </w:p>
    <w:p w:rsidR="00126E61" w:rsidRPr="006502B1" w:rsidRDefault="00126E61" w:rsidP="0007417D">
      <w:pPr>
        <w:pStyle w:val="a3"/>
        <w:numPr>
          <w:ilvl w:val="0"/>
          <w:numId w:val="10"/>
        </w:numPr>
        <w:spacing w:beforeLines="50" w:afterLines="50" w:line="400" w:lineRule="exact"/>
        <w:ind w:leftChars="0" w:left="1701" w:hanging="27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報名時請填妥作品寄回委託書(C)，並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黏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上足額郵資(每一單位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便利箱應附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郵資至少80元)，連同報名表及作品一併寄送。</w:t>
      </w:r>
    </w:p>
    <w:p w:rsidR="00126E61" w:rsidRPr="006502B1" w:rsidRDefault="00126E61" w:rsidP="0007417D">
      <w:pPr>
        <w:pStyle w:val="a3"/>
        <w:numPr>
          <w:ilvl w:val="0"/>
          <w:numId w:val="10"/>
        </w:numPr>
        <w:spacing w:beforeLines="50" w:afterLines="50" w:line="400" w:lineRule="exact"/>
        <w:ind w:leftChars="0" w:left="1750" w:hanging="3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申請團體退件者，</w:t>
      </w:r>
      <w:r w:rsidR="00B65547" w:rsidRPr="006502B1">
        <w:rPr>
          <w:rFonts w:eastAsia="標楷體" w:hint="eastAsia"/>
          <w:color w:val="000000" w:themeColor="text1"/>
          <w:sz w:val="28"/>
          <w:szCs w:val="28"/>
        </w:rPr>
        <w:t>請填寫表</w:t>
      </w:r>
      <w:r w:rsidR="00B65547" w:rsidRPr="006502B1">
        <w:rPr>
          <w:rFonts w:eastAsia="標楷體" w:hint="eastAsia"/>
          <w:color w:val="000000" w:themeColor="text1"/>
          <w:sz w:val="28"/>
          <w:szCs w:val="28"/>
        </w:rPr>
        <w:t>(C)</w:t>
      </w:r>
      <w:r w:rsidR="00B65547" w:rsidRPr="006502B1">
        <w:rPr>
          <w:rFonts w:eastAsia="標楷體" w:hint="eastAsia"/>
          <w:color w:val="000000" w:themeColor="text1"/>
          <w:sz w:val="28"/>
          <w:szCs w:val="28"/>
        </w:rPr>
        <w:t>及團體作品寄回清單表</w:t>
      </w:r>
      <w:r w:rsidR="00B65547" w:rsidRPr="006502B1">
        <w:rPr>
          <w:rFonts w:eastAsia="標楷體" w:hint="eastAsia"/>
          <w:color w:val="000000" w:themeColor="text1"/>
          <w:sz w:val="28"/>
          <w:szCs w:val="28"/>
        </w:rPr>
        <w:t>(D)</w:t>
      </w:r>
      <w:r w:rsidR="00B65547" w:rsidRPr="006502B1">
        <w:rPr>
          <w:rFonts w:eastAsia="標楷體" w:hint="eastAsia"/>
          <w:color w:val="000000" w:themeColor="text1"/>
          <w:sz w:val="28"/>
          <w:szCs w:val="28"/>
        </w:rPr>
        <w:t>，於送件時連同其他</w:t>
      </w:r>
      <w:proofErr w:type="gramStart"/>
      <w:r w:rsidR="00B65547" w:rsidRPr="006502B1">
        <w:rPr>
          <w:rFonts w:eastAsia="標楷體" w:hint="eastAsia"/>
          <w:color w:val="000000" w:themeColor="text1"/>
          <w:sz w:val="28"/>
          <w:szCs w:val="28"/>
        </w:rPr>
        <w:t>送件表一併</w:t>
      </w:r>
      <w:proofErr w:type="gramEnd"/>
      <w:r w:rsidR="00B65547" w:rsidRPr="006502B1">
        <w:rPr>
          <w:rFonts w:eastAsia="標楷體" w:hint="eastAsia"/>
          <w:color w:val="000000" w:themeColor="text1"/>
          <w:sz w:val="28"/>
          <w:szCs w:val="28"/>
        </w:rPr>
        <w:t>寄至承辦單位。另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為確保作品完整寄回，一單位便利箱建議以放置10件作品為上限</w:t>
      </w:r>
      <w:r w:rsidRPr="006502B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，若因放置超量作品，致使作品於包裝郵寄時遭致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凹</w:t>
      </w:r>
      <w:proofErr w:type="gramEnd"/>
      <w:r w:rsidRPr="006502B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折或毀損，由參賽者自行負責。</w:t>
      </w:r>
    </w:p>
    <w:p w:rsidR="00126E61" w:rsidRPr="006502B1" w:rsidRDefault="00126E61" w:rsidP="0007417D">
      <w:pPr>
        <w:pStyle w:val="a3"/>
        <w:numPr>
          <w:ilvl w:val="0"/>
          <w:numId w:val="10"/>
        </w:numPr>
        <w:spacing w:beforeLines="50" w:afterLines="50" w:line="400" w:lineRule="exact"/>
        <w:ind w:leftChars="0" w:left="1778" w:hanging="3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主辦單位將於107年7月31日公告申請郵寄退件名單，並於107年8月31日前完成郵寄退件作業，請參賽者自行留意退件名單及郵寄狀況，如發現有遺漏之狀況請盡速告知承辦單位。</w:t>
      </w:r>
    </w:p>
    <w:p w:rsidR="00126E61" w:rsidRPr="006502B1" w:rsidRDefault="00126E61" w:rsidP="0007417D">
      <w:pPr>
        <w:pStyle w:val="a3"/>
        <w:numPr>
          <w:ilvl w:val="0"/>
          <w:numId w:val="7"/>
        </w:numPr>
        <w:spacing w:beforeLines="50" w:afterLines="5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未填妥作品寄回委託書(C)、未附足額郵資或逾期未領回作品者，主辦單位均不予退還作品，亦不負留存保管之責。</w:t>
      </w:r>
    </w:p>
    <w:p w:rsidR="00126E61" w:rsidRPr="006502B1" w:rsidRDefault="00126E61" w:rsidP="0007417D">
      <w:pPr>
        <w:pStyle w:val="a3"/>
        <w:numPr>
          <w:ilvl w:val="0"/>
          <w:numId w:val="7"/>
        </w:numPr>
        <w:spacing w:beforeLines="50" w:afterLines="5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除「大專院校及社會組」前三名之得獎作品由主辦單位收藏外，其他得獎作品由主辦單位負責退件，佳作作品將於107年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月底前寄出，優選以上之得獎作品將在巡迴展結束後由主辦單位於</w:t>
      </w:r>
      <w:r w:rsidR="000325AE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325AE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325AE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日前寄出，寄出時間以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主辦單位官網公告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為主；得獎者若有繳交退件郵資，主辦單位將於得獎信函寄送時，一併歸還。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</w:p>
    <w:p w:rsidR="00AD4499" w:rsidRPr="006502B1" w:rsidRDefault="000325AE" w:rsidP="0007417D">
      <w:pPr>
        <w:pStyle w:val="a3"/>
        <w:numPr>
          <w:ilvl w:val="0"/>
          <w:numId w:val="6"/>
        </w:numPr>
        <w:spacing w:beforeLines="50" w:afterLines="50"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502B1">
        <w:rPr>
          <w:rFonts w:eastAsia="標楷體" w:hint="eastAsia"/>
          <w:color w:val="000000" w:themeColor="text1"/>
          <w:sz w:val="28"/>
          <w:szCs w:val="28"/>
        </w:rPr>
        <w:t>若有臨摹他人影像加以創作，應檢附</w:t>
      </w:r>
      <w:r w:rsidR="002B7689" w:rsidRPr="006502B1">
        <w:rPr>
          <w:rFonts w:eastAsia="標楷體" w:hint="eastAsia"/>
          <w:color w:val="000000" w:themeColor="text1"/>
          <w:sz w:val="28"/>
          <w:szCs w:val="28"/>
        </w:rPr>
        <w:t>原作者同意書，未於作品送件一併</w:t>
      </w:r>
      <w:proofErr w:type="gramStart"/>
      <w:r w:rsidR="00AD4499" w:rsidRPr="006502B1">
        <w:rPr>
          <w:rFonts w:eastAsia="標楷體" w:hint="eastAsia"/>
          <w:color w:val="000000" w:themeColor="text1"/>
          <w:sz w:val="28"/>
          <w:szCs w:val="28"/>
        </w:rPr>
        <w:t>檢附者</w:t>
      </w:r>
      <w:proofErr w:type="gramEnd"/>
      <w:r w:rsidR="00AD4499" w:rsidRPr="006502B1">
        <w:rPr>
          <w:rFonts w:eastAsia="標楷體" w:hint="eastAsia"/>
          <w:color w:val="000000" w:themeColor="text1"/>
          <w:sz w:val="28"/>
          <w:szCs w:val="28"/>
        </w:rPr>
        <w:t>，</w:t>
      </w:r>
      <w:r w:rsidR="002B7689" w:rsidRPr="006502B1">
        <w:rPr>
          <w:rFonts w:eastAsia="標楷體" w:hint="eastAsia"/>
          <w:color w:val="000000" w:themeColor="text1"/>
          <w:sz w:val="28"/>
          <w:szCs w:val="28"/>
        </w:rPr>
        <w:t>如經查證確有侵權事實，</w:t>
      </w:r>
      <w:r w:rsidR="00AD4499" w:rsidRPr="006502B1">
        <w:rPr>
          <w:rFonts w:eastAsia="標楷體" w:hint="eastAsia"/>
          <w:color w:val="000000" w:themeColor="text1"/>
          <w:sz w:val="28"/>
          <w:szCs w:val="28"/>
        </w:rPr>
        <w:t>取消參賽</w:t>
      </w:r>
      <w:r w:rsidR="002B7689" w:rsidRPr="006502B1">
        <w:rPr>
          <w:rFonts w:eastAsia="標楷體" w:hint="eastAsia"/>
          <w:color w:val="000000" w:themeColor="text1"/>
          <w:sz w:val="28"/>
          <w:szCs w:val="28"/>
        </w:rPr>
        <w:t>或得獎</w:t>
      </w:r>
      <w:r w:rsidR="00AD4499" w:rsidRPr="006502B1">
        <w:rPr>
          <w:rFonts w:eastAsia="標楷體" w:hint="eastAsia"/>
          <w:color w:val="000000" w:themeColor="text1"/>
          <w:sz w:val="28"/>
          <w:szCs w:val="28"/>
        </w:rPr>
        <w:t>資格。</w:t>
      </w:r>
    </w:p>
    <w:p w:rsidR="00126E61" w:rsidRPr="006502B1" w:rsidRDefault="00126E61" w:rsidP="0007417D">
      <w:pPr>
        <w:pStyle w:val="a3"/>
        <w:numPr>
          <w:ilvl w:val="0"/>
          <w:numId w:val="6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作品不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須裱框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，畫紙請勿摺疊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26E61" w:rsidRPr="006502B1" w:rsidRDefault="00126E61" w:rsidP="0007417D">
      <w:pPr>
        <w:pStyle w:val="a3"/>
        <w:numPr>
          <w:ilvl w:val="0"/>
          <w:numId w:val="6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每人限送一件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作品參賽，且不得為共同創作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發現重複送件者，取消參賽資格。</w:t>
      </w:r>
    </w:p>
    <w:p w:rsidR="00126E61" w:rsidRPr="006502B1" w:rsidRDefault="00126E61" w:rsidP="0007417D">
      <w:pPr>
        <w:pStyle w:val="a3"/>
        <w:numPr>
          <w:ilvl w:val="0"/>
          <w:numId w:val="6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本送件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資料將作為參賽至巡迴展結束期間之聯繫及得獎獎金資料登錄之用，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送件資料、作品不符本簡章規定者，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資料填寫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未齊全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送件表未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簽名者及書寫潦草以致無法辨識者，不予審查。</w:t>
      </w:r>
    </w:p>
    <w:p w:rsidR="00126E61" w:rsidRPr="006502B1" w:rsidRDefault="00126E61" w:rsidP="0007417D">
      <w:pPr>
        <w:pStyle w:val="a3"/>
        <w:numPr>
          <w:ilvl w:val="0"/>
          <w:numId w:val="6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參賽</w:t>
      </w:r>
      <w:r w:rsidRPr="006502B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作品請自行包裝安全，若</w:t>
      </w:r>
      <w:r w:rsidRPr="006502B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因</w:t>
      </w:r>
      <w:r w:rsidRPr="006502B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郵寄或運送過程所遭致之</w:t>
      </w:r>
      <w:r w:rsidRPr="006502B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毀損或</w:t>
      </w:r>
      <w:r w:rsidRPr="006502B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損失，由作者自行負責。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獎勵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545"/>
        <w:gridCol w:w="1530"/>
        <w:gridCol w:w="1522"/>
        <w:gridCol w:w="1521"/>
        <w:gridCol w:w="1115"/>
      </w:tblGrid>
      <w:tr w:rsidR="00126E61" w:rsidRPr="006502B1" w:rsidTr="00B52891">
        <w:trPr>
          <w:cantSplit/>
          <w:trHeight w:val="928"/>
          <w:jc w:val="center"/>
        </w:trPr>
        <w:tc>
          <w:tcPr>
            <w:tcW w:w="15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26E61" w:rsidRPr="006502B1" w:rsidRDefault="00126E61" w:rsidP="00B52891">
            <w:pPr>
              <w:pStyle w:val="a3"/>
              <w:ind w:leftChars="-38" w:left="-91" w:rightChars="-41" w:right="-9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名次</w:t>
            </w:r>
          </w:p>
          <w:p w:rsidR="00126E61" w:rsidRPr="006502B1" w:rsidRDefault="00126E61" w:rsidP="00B52891">
            <w:pPr>
              <w:pStyle w:val="a3"/>
              <w:ind w:leftChars="-38" w:left="-91" w:rightChars="-41" w:right="-98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組別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8" w:left="-25" w:rightChars="-60" w:right="-144" w:hangingChars="41" w:hanging="9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第一名</w:t>
            </w:r>
          </w:p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8" w:left="-25" w:rightChars="-60" w:right="-144" w:hangingChars="41" w:hanging="9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(1名)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29" w:left="-15" w:rightChars="-47" w:right="-113" w:hangingChars="25" w:hanging="55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第二名</w:t>
            </w:r>
          </w:p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29" w:left="-15" w:rightChars="-47" w:right="-113" w:hangingChars="25" w:hanging="55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(1名)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2" w:left="-22" w:hangingChars="36" w:hanging="7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第三名</w:t>
            </w:r>
          </w:p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2" w:left="-22" w:hangingChars="36" w:hanging="7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(1名)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4" w:left="-106" w:rightChars="-51" w:right="-122" w:firstLineChars="10" w:firstLine="22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優選</w:t>
            </w:r>
          </w:p>
          <w:p w:rsidR="00126E61" w:rsidRPr="006502B1" w:rsidRDefault="00126E61" w:rsidP="0007417D">
            <w:pPr>
              <w:pStyle w:val="a3"/>
              <w:spacing w:beforeLines="50" w:after="100" w:afterAutospacing="1"/>
              <w:ind w:leftChars="-44" w:left="-106" w:rightChars="-51" w:right="-122" w:firstLineChars="10" w:firstLine="2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5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名)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佳作</w:t>
            </w:r>
          </w:p>
        </w:tc>
      </w:tr>
      <w:tr w:rsidR="00126E61" w:rsidRPr="006502B1" w:rsidTr="00B52891">
        <w:trPr>
          <w:trHeight w:val="383"/>
          <w:jc w:val="center"/>
        </w:trPr>
        <w:tc>
          <w:tcPr>
            <w:tcW w:w="1531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38" w:left="-91" w:rightChars="-41" w:right="-9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大專院校</w:t>
            </w:r>
          </w:p>
          <w:p w:rsidR="00126E61" w:rsidRPr="006502B1" w:rsidRDefault="00126E61" w:rsidP="0007417D">
            <w:pPr>
              <w:pStyle w:val="a3"/>
              <w:spacing w:beforeLines="50" w:afterLines="50"/>
              <w:ind w:leftChars="-38" w:left="-91" w:rightChars="-41" w:right="-9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及社會</w:t>
            </w:r>
          </w:p>
        </w:tc>
        <w:tc>
          <w:tcPr>
            <w:tcW w:w="1545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8" w:left="-25" w:rightChars="-60" w:right="-144" w:hangingChars="41" w:hanging="9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80,000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30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29" w:left="-15" w:rightChars="-47" w:right="-113" w:hangingChars="25" w:hanging="55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50,000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2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60" w:left="-144" w:rightChars="-45" w:right="-108" w:firstLineChars="17" w:firstLine="37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30,000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1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44" w:left="-106" w:rightChars="-51" w:right="-122" w:firstLineChars="10" w:firstLine="2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8,000元</w:t>
            </w:r>
          </w:p>
        </w:tc>
        <w:tc>
          <w:tcPr>
            <w:tcW w:w="1115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6名</w:t>
            </w:r>
          </w:p>
        </w:tc>
      </w:tr>
      <w:tr w:rsidR="00126E61" w:rsidRPr="006502B1" w:rsidTr="00B52891">
        <w:trPr>
          <w:trHeight w:val="506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38" w:left="-91" w:rightChars="-41" w:right="-9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高中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(職)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8" w:left="-25" w:rightChars="-60" w:right="-144" w:hangingChars="41" w:hanging="9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20,000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29" w:left="-15" w:rightChars="-47" w:right="-113" w:hangingChars="25" w:hanging="55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12,000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2" w:left="-22" w:hangingChars="36" w:hanging="7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8,000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44" w:left="-106" w:rightChars="-51" w:right="-122" w:firstLineChars="10" w:firstLine="2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26E61" w:rsidRPr="006502B1" w:rsidRDefault="00126E61" w:rsidP="0007417D">
            <w:pPr>
              <w:pStyle w:val="a3"/>
              <w:spacing w:beforeLines="50" w:afterLines="5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6名</w:t>
            </w:r>
          </w:p>
        </w:tc>
      </w:tr>
      <w:tr w:rsidR="00126E61" w:rsidRPr="006502B1" w:rsidTr="00B52891">
        <w:trPr>
          <w:trHeight w:val="755"/>
          <w:jc w:val="center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38" w:left="-91" w:rightChars="-41" w:right="-9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國中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8" w:left="-25" w:rightChars="-60" w:right="-144" w:hangingChars="41" w:hanging="9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12,000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29" w:left="-15" w:rightChars="-47" w:right="-113" w:hangingChars="25" w:hanging="55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8,000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2" w:left="-22" w:hangingChars="36" w:hanging="7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44" w:left="-106" w:rightChars="-51" w:right="-122" w:firstLineChars="10" w:firstLine="2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26E61" w:rsidRPr="006502B1" w:rsidRDefault="00126E61" w:rsidP="0007417D">
            <w:pPr>
              <w:pStyle w:val="a3"/>
              <w:spacing w:beforeLines="50" w:afterLines="5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10名</w:t>
            </w:r>
          </w:p>
        </w:tc>
      </w:tr>
      <w:tr w:rsidR="00126E61" w:rsidRPr="006502B1" w:rsidTr="00B52891">
        <w:trPr>
          <w:trHeight w:val="755"/>
          <w:jc w:val="center"/>
        </w:trPr>
        <w:tc>
          <w:tcPr>
            <w:tcW w:w="1531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38" w:left="-91" w:rightChars="-41" w:right="-9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國小高年級</w:t>
            </w:r>
          </w:p>
        </w:tc>
        <w:tc>
          <w:tcPr>
            <w:tcW w:w="1545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8" w:left="-25" w:rightChars="-60" w:right="-144" w:hangingChars="41" w:hanging="9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8,000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30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29" w:left="-15" w:rightChars="-47" w:right="-113" w:hangingChars="25" w:hanging="55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2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2" w:left="-22" w:hangingChars="36" w:hanging="7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1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44" w:left="-106" w:rightChars="-51" w:right="-122" w:firstLineChars="10" w:firstLine="2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15" w:type="dxa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10名</w:t>
            </w:r>
          </w:p>
        </w:tc>
      </w:tr>
      <w:tr w:rsidR="00126E61" w:rsidRPr="006502B1" w:rsidTr="00B52891">
        <w:trPr>
          <w:trHeight w:val="438"/>
          <w:jc w:val="center"/>
        </w:trPr>
        <w:tc>
          <w:tcPr>
            <w:tcW w:w="1531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38" w:left="-91" w:rightChars="-41" w:right="-9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國小中年級</w:t>
            </w:r>
          </w:p>
        </w:tc>
        <w:tc>
          <w:tcPr>
            <w:tcW w:w="1545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8" w:left="-25" w:rightChars="-60" w:right="-144" w:hangingChars="41" w:hanging="9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8,000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30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29" w:left="-15" w:rightChars="-47" w:right="-113" w:hangingChars="25" w:hanging="55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2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2" w:left="-22" w:hangingChars="36" w:hanging="7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1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44" w:left="-106" w:rightChars="-51" w:right="-122" w:firstLineChars="10" w:firstLine="2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15" w:type="dxa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10名</w:t>
            </w:r>
          </w:p>
        </w:tc>
      </w:tr>
      <w:tr w:rsidR="00126E61" w:rsidRPr="006502B1" w:rsidTr="00B52891">
        <w:trPr>
          <w:trHeight w:val="401"/>
          <w:jc w:val="center"/>
        </w:trPr>
        <w:tc>
          <w:tcPr>
            <w:tcW w:w="1531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38" w:left="-91" w:rightChars="-41" w:right="-9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國小低年級</w:t>
            </w:r>
          </w:p>
        </w:tc>
        <w:tc>
          <w:tcPr>
            <w:tcW w:w="1545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8" w:left="-25" w:rightChars="-60" w:right="-144" w:hangingChars="41" w:hanging="9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8,000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30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29" w:left="-15" w:rightChars="-47" w:right="-113" w:hangingChars="25" w:hanging="55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2" w:type="dxa"/>
            <w:vAlign w:val="center"/>
          </w:tcPr>
          <w:p w:rsidR="00126E61" w:rsidRPr="006502B1" w:rsidRDefault="00126E61" w:rsidP="0007417D">
            <w:pPr>
              <w:pStyle w:val="a3"/>
              <w:snapToGrid w:val="0"/>
              <w:spacing w:beforeLines="50" w:afterLines="50" w:line="240" w:lineRule="atLeast"/>
              <w:ind w:leftChars="-42" w:left="-22" w:hangingChars="36" w:hanging="7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521" w:type="dxa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-44" w:left="-106" w:rightChars="-51" w:right="-122" w:firstLineChars="10" w:firstLine="2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獎金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15" w:type="dxa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10名</w:t>
            </w:r>
          </w:p>
        </w:tc>
      </w:tr>
      <w:tr w:rsidR="00126E61" w:rsidRPr="006502B1" w:rsidTr="00B52891">
        <w:trPr>
          <w:trHeight w:val="507"/>
          <w:jc w:val="center"/>
        </w:trPr>
        <w:tc>
          <w:tcPr>
            <w:tcW w:w="8764" w:type="dxa"/>
            <w:gridSpan w:val="6"/>
            <w:vAlign w:val="center"/>
          </w:tcPr>
          <w:p w:rsidR="00126E61" w:rsidRPr="006502B1" w:rsidRDefault="00126E61" w:rsidP="0007417D">
            <w:pPr>
              <w:pStyle w:val="a3"/>
              <w:spacing w:beforeLines="50" w:afterLines="5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註</w:t>
            </w:r>
            <w:proofErr w:type="gramEnd"/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 xml:space="preserve">： 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以上均含稅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各獎項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得主將獲贈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獎狀乙紙及得獎作品紀念</w:t>
            </w:r>
            <w:proofErr w:type="gramStart"/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筆記書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</w:rPr>
              <w:t>乙</w:t>
            </w:r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proofErr w:type="gramEnd"/>
            <w:r w:rsidRPr="006502B1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</w:tc>
      </w:tr>
    </w:tbl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993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評審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AD4499" w:rsidRPr="006502B1" w:rsidRDefault="00126E61" w:rsidP="0007417D">
      <w:pPr>
        <w:pStyle w:val="a3"/>
        <w:numPr>
          <w:ilvl w:val="1"/>
          <w:numId w:val="1"/>
        </w:numPr>
        <w:spacing w:beforeLines="50" w:afterLines="50" w:line="400" w:lineRule="exact"/>
        <w:ind w:leftChars="295" w:left="1416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由主辦單位聘請專家學者組成評審小組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，分組評定得獎名次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2B7689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為鼓勵藝術原創性，</w:t>
      </w:r>
      <w:proofErr w:type="gramStart"/>
      <w:r w:rsidR="002B7689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本賽評選</w:t>
      </w:r>
      <w:proofErr w:type="gramEnd"/>
      <w:r w:rsidR="002B7689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內容著重</w:t>
      </w:r>
      <w:r w:rsidR="00AD4499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原創性比例之評分。</w:t>
      </w:r>
    </w:p>
    <w:p w:rsidR="00126E61" w:rsidRPr="006502B1" w:rsidRDefault="00126E61" w:rsidP="0007417D">
      <w:pPr>
        <w:pStyle w:val="a3"/>
        <w:numPr>
          <w:ilvl w:val="1"/>
          <w:numId w:val="1"/>
        </w:numPr>
        <w:spacing w:beforeLines="50" w:afterLines="50" w:line="400" w:lineRule="exact"/>
        <w:ind w:leftChars="295" w:left="1416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得獎名單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將於107年7月中以前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公告於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官網及活動官網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，並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以紙本信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函通知得獎者。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993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頒獎典禮：訂於107年8月18日上午10時30分</w:t>
      </w:r>
      <w:r w:rsidR="00AD4499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中市屯區藝文中心大廳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，如有更改將另行公告於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活動官網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993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展覽：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所有得獎作品將於107年8月18日至107年9月9日在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中市屯區藝文中心展覽室A及美學空間辦理展覽，</w:t>
      </w:r>
      <w:r w:rsidR="009056B3" w:rsidRPr="006502B1">
        <w:rPr>
          <w:rFonts w:eastAsia="標楷體" w:hint="eastAsia"/>
          <w:color w:val="000000" w:themeColor="text1"/>
          <w:sz w:val="28"/>
          <w:szCs w:val="28"/>
        </w:rPr>
        <w:t>；優選以上之</w:t>
      </w:r>
      <w:r w:rsidR="009056B3" w:rsidRPr="006502B1">
        <w:rPr>
          <w:rFonts w:eastAsia="標楷體" w:hint="eastAsia"/>
          <w:color w:val="000000" w:themeColor="text1"/>
          <w:sz w:val="28"/>
          <w:szCs w:val="28"/>
        </w:rPr>
        <w:t>48</w:t>
      </w:r>
      <w:r w:rsidR="009056B3" w:rsidRPr="006502B1">
        <w:rPr>
          <w:rFonts w:eastAsia="標楷體" w:hint="eastAsia"/>
          <w:color w:val="000000" w:themeColor="text1"/>
          <w:sz w:val="28"/>
          <w:szCs w:val="28"/>
        </w:rPr>
        <w:t>件作品將另行辦理</w:t>
      </w:r>
      <w:r w:rsidR="009056B3" w:rsidRPr="006502B1">
        <w:rPr>
          <w:rFonts w:eastAsia="標楷體"/>
          <w:color w:val="000000" w:themeColor="text1"/>
          <w:sz w:val="28"/>
          <w:szCs w:val="28"/>
        </w:rPr>
        <w:t>巡迴展</w:t>
      </w:r>
      <w:r w:rsidR="009056B3" w:rsidRPr="006502B1">
        <w:rPr>
          <w:rFonts w:eastAsia="標楷體" w:hint="eastAsia"/>
          <w:color w:val="000000" w:themeColor="text1"/>
          <w:sz w:val="28"/>
          <w:szCs w:val="28"/>
        </w:rPr>
        <w:t>，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活動詳情將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公告於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主辦單位網站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993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其他事項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126E61" w:rsidRPr="006502B1" w:rsidRDefault="00126E61" w:rsidP="0007417D">
      <w:pPr>
        <w:pStyle w:val="a3"/>
        <w:numPr>
          <w:ilvl w:val="0"/>
          <w:numId w:val="5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送件參賽者同意其本屆得獎作品，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主辦單位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得進行巡迴展覽、印製出版品或開發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文創品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等，並得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無限期、次數、各類型態媒體宣傳、展覽、專輯、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文創品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等印製權及網站刊登權，及進行任何形式之使用，不再另予通知或致酬原作者。</w:t>
      </w:r>
    </w:p>
    <w:p w:rsidR="00126E61" w:rsidRPr="006502B1" w:rsidRDefault="00126E61" w:rsidP="0007417D">
      <w:pPr>
        <w:pStyle w:val="a3"/>
        <w:numPr>
          <w:ilvl w:val="0"/>
          <w:numId w:val="5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如有下列情事之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者，取消參賽資格；若為已獲獎者，則取消獲獎資格及獎項，並收回獎勵(獎金、獎狀、紀念品等)該作者並應自負法律責任。</w:t>
      </w:r>
    </w:p>
    <w:p w:rsidR="006502B1" w:rsidRPr="006502B1" w:rsidRDefault="00126E61" w:rsidP="006502B1">
      <w:pPr>
        <w:pStyle w:val="a3"/>
        <w:numPr>
          <w:ilvl w:val="0"/>
          <w:numId w:val="14"/>
        </w:numPr>
        <w:spacing w:beforeLines="50" w:afterLines="50" w:line="400" w:lineRule="exact"/>
        <w:ind w:leftChars="0" w:left="1560" w:hanging="283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抄襲或臨摹他人影像作品，涉及侵犯他人智慧財產權者。</w:t>
      </w:r>
    </w:p>
    <w:p w:rsidR="006502B1" w:rsidRPr="006502B1" w:rsidRDefault="00126E61" w:rsidP="006502B1">
      <w:pPr>
        <w:pStyle w:val="a3"/>
        <w:numPr>
          <w:ilvl w:val="0"/>
          <w:numId w:val="14"/>
        </w:numPr>
        <w:spacing w:beforeLines="50" w:afterLines="50" w:line="400" w:lineRule="exact"/>
        <w:ind w:leftChars="0" w:left="1560" w:hanging="283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以電腦合成、輸出之作品。</w:t>
      </w:r>
    </w:p>
    <w:p w:rsidR="006502B1" w:rsidRPr="006502B1" w:rsidRDefault="00126E61" w:rsidP="006502B1">
      <w:pPr>
        <w:pStyle w:val="a3"/>
        <w:numPr>
          <w:ilvl w:val="0"/>
          <w:numId w:val="14"/>
        </w:numPr>
        <w:spacing w:beforeLines="50" w:afterLines="50" w:line="400" w:lineRule="exact"/>
        <w:ind w:leftChars="0" w:left="1560" w:hanging="283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作品由他人代筆。</w:t>
      </w:r>
    </w:p>
    <w:p w:rsidR="00126E61" w:rsidRPr="006502B1" w:rsidRDefault="00126E61" w:rsidP="006502B1">
      <w:pPr>
        <w:pStyle w:val="a3"/>
        <w:numPr>
          <w:ilvl w:val="0"/>
          <w:numId w:val="14"/>
        </w:numPr>
        <w:spacing w:beforeLines="50" w:afterLines="50" w:line="400" w:lineRule="exact"/>
        <w:ind w:leftChars="0" w:left="1560" w:rightChars="-60" w:right="-144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作品曾參與國內、外任何公開競賽(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含本活動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歷年比賽)並獲獎者。</w:t>
      </w:r>
    </w:p>
    <w:p w:rsidR="00126E61" w:rsidRPr="006502B1" w:rsidRDefault="00126E61" w:rsidP="0007417D">
      <w:pPr>
        <w:pStyle w:val="a3"/>
        <w:numPr>
          <w:ilvl w:val="0"/>
          <w:numId w:val="5"/>
        </w:numPr>
        <w:spacing w:beforeLines="50" w:afterLines="5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凡送件參賽者於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送件表上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簽名後，即視為同意並遵循本簡章各項規定。</w:t>
      </w:r>
    </w:p>
    <w:p w:rsidR="00126E61" w:rsidRPr="006502B1" w:rsidRDefault="00126E61" w:rsidP="0007417D">
      <w:pPr>
        <w:pStyle w:val="a3"/>
        <w:numPr>
          <w:ilvl w:val="0"/>
          <w:numId w:val="1"/>
        </w:numPr>
        <w:spacing w:beforeLines="50" w:afterLines="50" w:line="400" w:lineRule="exact"/>
        <w:ind w:leftChars="0" w:left="993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本簡章若有未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臻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完善事項，主辦單位得隨時修正公告。</w:t>
      </w:r>
    </w:p>
    <w:p w:rsidR="006502B1" w:rsidRPr="006502B1" w:rsidRDefault="00126E61" w:rsidP="006502B1">
      <w:pPr>
        <w:pStyle w:val="a3"/>
        <w:numPr>
          <w:ilvl w:val="0"/>
          <w:numId w:val="1"/>
        </w:numPr>
        <w:spacing w:beforeLines="50" w:afterLines="50" w:line="400" w:lineRule="exact"/>
        <w:ind w:leftChars="0" w:left="993" w:hanging="851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送件表暨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簡章可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逕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至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活動官網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3F1DEC" w:rsidRPr="006502B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http://www.sgf3535.tw/2018mazu/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文化局官網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(http://www.culture.taichung.gov.tw)下載，或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至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中市大墩文化中心、葫蘆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墩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文化中心、港區藝術</w:t>
      </w:r>
      <w:proofErr w:type="gramStart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中心及屯區</w:t>
      </w:r>
      <w:proofErr w:type="gramEnd"/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藝文中心索取。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如有其他問題歡迎來電詢問，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承辦單位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「高碲設計傳播有限公司04-2382</w:t>
      </w:r>
      <w:r w:rsidR="00526E52"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0451、04-23820259</w:t>
      </w:r>
      <w:r w:rsidRPr="006502B1">
        <w:rPr>
          <w:rFonts w:ascii="標楷體" w:eastAsia="標楷體" w:hAnsi="標楷體" w:hint="eastAsia"/>
          <w:color w:val="000000" w:themeColor="text1"/>
          <w:sz w:val="28"/>
          <w:szCs w:val="28"/>
        </w:rPr>
        <w:t>彩筆畫媽祖活動小組」</w:t>
      </w:r>
      <w:r w:rsidRPr="006502B1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6502B1" w:rsidRPr="006502B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126E61" w:rsidRPr="006502B1" w:rsidRDefault="00126E61" w:rsidP="0007417D">
      <w:pPr>
        <w:pStyle w:val="a3"/>
        <w:spacing w:beforeLines="50" w:afterLines="50" w:line="400" w:lineRule="exact"/>
        <w:ind w:leftChars="0" w:left="993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2018彩筆畫媽祖水彩比賽-</w:t>
      </w:r>
      <w:proofErr w:type="gramStart"/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送件表</w:t>
      </w:r>
      <w:proofErr w:type="gramEnd"/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(A)</w:t>
      </w:r>
    </w:p>
    <w:p w:rsidR="00126E61" w:rsidRPr="006502B1" w:rsidRDefault="00126E61" w:rsidP="00526E52">
      <w:pPr>
        <w:spacing w:line="480" w:lineRule="auto"/>
        <w:jc w:val="center"/>
        <w:rPr>
          <w:rFonts w:ascii="標楷體" w:eastAsia="標楷體" w:hAnsi="標楷體"/>
          <w:color w:val="000000" w:themeColor="text1"/>
          <w:shd w:val="clear" w:color="auto" w:fill="7F7F7F"/>
        </w:rPr>
      </w:pPr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 xml:space="preserve">本表請勿黏貼於作品背面 </w:t>
      </w:r>
      <w:r w:rsidRPr="006502B1">
        <w:rPr>
          <w:rFonts w:ascii="標楷體" w:eastAsia="標楷體" w:hAnsi="標楷體" w:hint="eastAsia"/>
          <w:color w:val="000000" w:themeColor="text1"/>
        </w:rPr>
        <w:t xml:space="preserve">                           </w:t>
      </w:r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>編號(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>免填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969"/>
        <w:gridCol w:w="1453"/>
        <w:gridCol w:w="171"/>
        <w:gridCol w:w="2205"/>
      </w:tblGrid>
      <w:tr w:rsidR="00126E61" w:rsidRPr="006502B1" w:rsidTr="00526E52">
        <w:trPr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969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(106學年度第二學期)</w:t>
            </w:r>
          </w:p>
        </w:tc>
        <w:tc>
          <w:tcPr>
            <w:tcW w:w="2376" w:type="dxa"/>
            <w:gridSpan w:val="2"/>
            <w:vMerge w:val="restart"/>
            <w:vAlign w:val="center"/>
          </w:tcPr>
          <w:p w:rsidR="00126E61" w:rsidRPr="006502B1" w:rsidRDefault="00126E61" w:rsidP="00B52891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□大專院校及社會組                      □高中(職)組                             □國中組</w:t>
            </w:r>
          </w:p>
          <w:p w:rsidR="00126E61" w:rsidRPr="006502B1" w:rsidRDefault="00126E61" w:rsidP="00B52891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:rsidR="00126E61" w:rsidRPr="006502B1" w:rsidRDefault="00126E61" w:rsidP="00B52891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□國小中年級組</w:t>
            </w:r>
          </w:p>
          <w:p w:rsidR="00126E61" w:rsidRPr="006502B1" w:rsidRDefault="00126E61" w:rsidP="00B52891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□國小低年級組</w:t>
            </w:r>
          </w:p>
        </w:tc>
      </w:tr>
      <w:tr w:rsidR="00126E61" w:rsidRPr="006502B1" w:rsidTr="00526E52">
        <w:trPr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英文名字</w:t>
            </w:r>
          </w:p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(請參考護照)</w:t>
            </w:r>
          </w:p>
        </w:tc>
        <w:tc>
          <w:tcPr>
            <w:tcW w:w="2969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(製作雙語獎狀用，請務必填寫)</w:t>
            </w:r>
          </w:p>
        </w:tc>
        <w:tc>
          <w:tcPr>
            <w:tcW w:w="1453" w:type="dxa"/>
            <w:vMerge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126E61" w:rsidRPr="006502B1" w:rsidRDefault="00126E61" w:rsidP="00B52891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969" w:type="dxa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出生日期      </w:t>
            </w:r>
          </w:p>
        </w:tc>
        <w:tc>
          <w:tcPr>
            <w:tcW w:w="2969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年月日</w:t>
            </w:r>
          </w:p>
        </w:tc>
        <w:tc>
          <w:tcPr>
            <w:tcW w:w="1453" w:type="dxa"/>
            <w:vMerge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969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969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無免填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53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2376" w:type="dxa"/>
            <w:gridSpan w:val="2"/>
            <w:vAlign w:val="center"/>
          </w:tcPr>
          <w:p w:rsidR="00126E61" w:rsidRPr="006502B1" w:rsidRDefault="00126E61" w:rsidP="00B52891">
            <w:pPr>
              <w:ind w:right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無免填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126E61" w:rsidRPr="006502B1" w:rsidTr="00526E52">
        <w:trPr>
          <w:trHeight w:val="567"/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6798" w:type="dxa"/>
            <w:gridSpan w:val="4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□□□-□□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(請務必完整填寫五碼)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trHeight w:val="567"/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通訊地址</w:t>
            </w:r>
          </w:p>
        </w:tc>
        <w:tc>
          <w:tcPr>
            <w:tcW w:w="6798" w:type="dxa"/>
            <w:gridSpan w:val="4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□□□-□□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(請務必完整填寫五碼)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 xml:space="preserve"> (同戶籍地址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者免填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)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trHeight w:val="567"/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969" w:type="dxa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手機號碼</w:t>
            </w:r>
          </w:p>
        </w:tc>
        <w:tc>
          <w:tcPr>
            <w:tcW w:w="2205" w:type="dxa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trHeight w:val="567"/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6798" w:type="dxa"/>
            <w:gridSpan w:val="4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trHeight w:val="567"/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2969" w:type="dxa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表現地點</w:t>
            </w:r>
          </w:p>
        </w:tc>
        <w:tc>
          <w:tcPr>
            <w:tcW w:w="2205" w:type="dxa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trHeight w:val="567"/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(英文)</w:t>
            </w:r>
          </w:p>
        </w:tc>
        <w:tc>
          <w:tcPr>
            <w:tcW w:w="6798" w:type="dxa"/>
            <w:gridSpan w:val="4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jc w:val="center"/>
        </w:trPr>
        <w:tc>
          <w:tcPr>
            <w:tcW w:w="1498" w:type="dxa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作品說明 </w:t>
            </w: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(100字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以內)</w:t>
            </w:r>
            <w:proofErr w:type="gramEnd"/>
          </w:p>
        </w:tc>
        <w:tc>
          <w:tcPr>
            <w:tcW w:w="6798" w:type="dxa"/>
            <w:gridSpan w:val="4"/>
            <w:vAlign w:val="center"/>
          </w:tcPr>
          <w:p w:rsidR="00126E61" w:rsidRPr="006502B1" w:rsidRDefault="00126E61" w:rsidP="00B52891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526E52">
        <w:trPr>
          <w:trHeight w:val="837"/>
          <w:jc w:val="center"/>
        </w:trPr>
        <w:tc>
          <w:tcPr>
            <w:tcW w:w="8296" w:type="dxa"/>
            <w:gridSpan w:val="5"/>
            <w:shd w:val="clear" w:color="auto" w:fill="auto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※本人同意以下事項：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一、遵守「2018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臺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中媽祖國際觀光文化節－彩筆畫媽祖水彩比賽」徵件簡章規定，如有不符者，視同放棄參賽資格。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二、主辦單位得對本屆得獎作品進行巡迴展覽和印製出版品或開發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文創品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等，並得無限期、次數、各類型態媒體宣傳、展覽、專輯、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文創品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等印製權及網站刊登權，及進行任何形式使用，不再另予通知或致酬原作者。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三、本人對於參賽作品所涉及侵犯他人智慧財產權，願自負法律責任。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四、本人已詳閱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臺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中市政府文化局依個資法第8條所告知事項並清楚瞭解蒐集、處理或利用個人資料之目的及用途(於本表第二頁)。本人同意主辦單位蒐集本人提供之姓名、出生日期、身分證字號、地址、電話(含手機)、電子信箱等資料。</w:t>
            </w:r>
          </w:p>
          <w:p w:rsidR="00126E61" w:rsidRPr="006502B1" w:rsidRDefault="00126E61" w:rsidP="00B52891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00"/>
              </w:rPr>
            </w:pPr>
            <w:r w:rsidRPr="006502B1">
              <w:rPr>
                <w:rFonts w:ascii="標楷體" w:eastAsia="標楷體" w:hAnsi="標楷體" w:hint="eastAsia"/>
                <w:b/>
                <w:color w:val="000000" w:themeColor="text1"/>
                <w:szCs w:val="24"/>
                <w:highlight w:val="yellow"/>
              </w:rPr>
              <w:t>參賽者簽名：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(未簽章者不予受理)</w:t>
            </w:r>
          </w:p>
        </w:tc>
      </w:tr>
      <w:tr w:rsidR="00126E61" w:rsidRPr="006502B1" w:rsidTr="00526E52">
        <w:trPr>
          <w:trHeight w:val="2210"/>
          <w:jc w:val="center"/>
        </w:trPr>
        <w:tc>
          <w:tcPr>
            <w:tcW w:w="8296" w:type="dxa"/>
            <w:gridSpan w:val="5"/>
            <w:shd w:val="clear" w:color="auto" w:fill="auto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502B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臺</w:t>
            </w:r>
            <w:proofErr w:type="gramEnd"/>
            <w:r w:rsidRPr="006502B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中市政府文化局依據個人資料保護法（以下稱個資法）第8條規定，應向臺端告知下列事項，請臺端詳閱：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一、蒐集之目的：適用於臺端參與本局本活動所涉及個人資料蒐集、處理與利用行為。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二、蒐集之個人資料類別：臺端於本局本活動報名表及公文往來期間所產生屬於個資法第 2 條所定義之「個人資料」。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三、個人資料利用之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期間、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地區、對象及方式：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一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)期間：個人資料蒐集之特定目的存續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期間、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依相關法令或契約約定資料之保存所訂保存年限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（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如：檔案法等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）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或本局因執行公務所必須之保存期間。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(二)地區：本國。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(三)對象：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 xml:space="preserve">1. 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臺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中市政府及其所屬機關。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2. 配合依法調查之機關。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3. 配合主管機關依職權或職務需要之調查或使用。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4. 基於善意相信揭露個人資料為法律所必需。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5. 臺端於本局本活動之所為，已違反簡章內容，損害本局或他人權益，本局揭露個人資料係為採取法律行為所必要者。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6. 有利於臺端權益。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7. 經臺端書面同意。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8. 基於委外契約關係，本局依約履行提供個人資料義務。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(四)方式：以自動化機器或其他非自動化之利用方式。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四、依據個資法第3條規定，臺端得以書面或致電本局保有臺端之個人資料得行使下列權利：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一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)得向本局查詢、請求閱覽或請求製給複製本，而本局依法得酌收必要成本費用。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(二)得向本局請求補充或更正，惟依法臺端應為適當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之釋明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(三)得向本局請求停止蒐集、處理或利用及請求刪除，惟依法本局因執行業務所必須者，得不依臺端請求為之。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五、臺端得自由選擇是否提供相關個人資料：臺端得自由選擇是否提供相關個人資料，惟臺端若拒絕提供相關個人資料，本局將無法進行必要之審核及處理作業，致無法提供臺端相關服務。</w:t>
            </w:r>
          </w:p>
        </w:tc>
      </w:tr>
    </w:tbl>
    <w:p w:rsidR="00126E61" w:rsidRPr="006502B1" w:rsidRDefault="00126E61" w:rsidP="00126E61">
      <w:pPr>
        <w:jc w:val="center"/>
        <w:rPr>
          <w:rFonts w:ascii="標楷體" w:eastAsia="標楷體" w:hAnsi="標楷體"/>
          <w:b/>
          <w:color w:val="000000" w:themeColor="text1"/>
        </w:rPr>
      </w:pPr>
      <w:r w:rsidRPr="006502B1">
        <w:rPr>
          <w:rFonts w:ascii="標楷體" w:eastAsia="標楷體" w:hAnsi="標楷體" w:hint="eastAsia"/>
          <w:b/>
          <w:color w:val="000000" w:themeColor="text1"/>
        </w:rPr>
        <w:t>---------------------------------------------------------------------</w:t>
      </w:r>
    </w:p>
    <w:p w:rsidR="00126E61" w:rsidRPr="006502B1" w:rsidRDefault="00126E61" w:rsidP="00126E61">
      <w:pPr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2018彩筆畫媽祖水彩比賽-</w:t>
      </w:r>
      <w:proofErr w:type="gramStart"/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送件表</w:t>
      </w:r>
      <w:proofErr w:type="gramEnd"/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(B)</w:t>
      </w:r>
    </w:p>
    <w:p w:rsidR="00126E61" w:rsidRPr="006502B1" w:rsidRDefault="00126E61" w:rsidP="00126E61">
      <w:pPr>
        <w:spacing w:line="480" w:lineRule="auto"/>
        <w:ind w:firstLineChars="2450" w:firstLine="5880"/>
        <w:rPr>
          <w:rFonts w:ascii="標楷體" w:eastAsia="標楷體" w:hAnsi="標楷體"/>
          <w:color w:val="000000" w:themeColor="text1"/>
          <w:shd w:val="clear" w:color="auto" w:fill="7F7F7F"/>
        </w:rPr>
      </w:pPr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>編號(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>免填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 xml:space="preserve">)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1431"/>
        <w:gridCol w:w="3871"/>
      </w:tblGrid>
      <w:tr w:rsidR="00126E61" w:rsidRPr="006502B1" w:rsidTr="000E51E2">
        <w:trPr>
          <w:trHeight w:val="1218"/>
          <w:jc w:val="center"/>
        </w:trPr>
        <w:tc>
          <w:tcPr>
            <w:tcW w:w="1242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0"/>
              </w:rPr>
              <w:t>姓    名</w:t>
            </w:r>
          </w:p>
        </w:tc>
        <w:tc>
          <w:tcPr>
            <w:tcW w:w="1843" w:type="dxa"/>
            <w:vAlign w:val="center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0"/>
              </w:rPr>
              <w:t>參賽組別</w:t>
            </w:r>
          </w:p>
        </w:tc>
        <w:tc>
          <w:tcPr>
            <w:tcW w:w="3871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□大專院校及社會組    □國小高年級組</w:t>
            </w: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□高中(職)組          □國小中年級組</w:t>
            </w: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□國中組              □國小低年級組</w:t>
            </w:r>
          </w:p>
        </w:tc>
      </w:tr>
      <w:tr w:rsidR="00126E61" w:rsidRPr="006502B1" w:rsidTr="000E51E2">
        <w:trPr>
          <w:trHeight w:val="962"/>
          <w:jc w:val="center"/>
        </w:trPr>
        <w:tc>
          <w:tcPr>
            <w:tcW w:w="1242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0"/>
              </w:rPr>
              <w:t>作品名稱</w:t>
            </w:r>
          </w:p>
        </w:tc>
        <w:tc>
          <w:tcPr>
            <w:tcW w:w="1843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0"/>
              </w:rPr>
              <w:t>表現地點</w:t>
            </w:r>
          </w:p>
        </w:tc>
        <w:tc>
          <w:tcPr>
            <w:tcW w:w="3871" w:type="dxa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126E61" w:rsidRPr="006502B1" w:rsidRDefault="00126E61" w:rsidP="00126E61">
      <w:pPr>
        <w:jc w:val="both"/>
        <w:rPr>
          <w:rFonts w:ascii="標楷體" w:eastAsia="標楷體" w:hAnsi="標楷體"/>
          <w:color w:val="000000" w:themeColor="text1"/>
          <w:sz w:val="18"/>
          <w:szCs w:val="16"/>
        </w:rPr>
      </w:pPr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※請將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送件表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(B)資料填妥後，黏貼於參賽作品畫紙背面右下角。</w:t>
      </w:r>
      <w:r w:rsidRPr="006502B1">
        <w:rPr>
          <w:rFonts w:ascii="標楷體" w:eastAsia="標楷體" w:hAnsi="標楷體" w:hint="eastAsia"/>
          <w:color w:val="000000" w:themeColor="text1"/>
          <w:sz w:val="18"/>
          <w:szCs w:val="16"/>
        </w:rPr>
        <w:t>（本送件表可自行影印使用）</w:t>
      </w:r>
    </w:p>
    <w:p w:rsidR="00126E61" w:rsidRPr="006502B1" w:rsidRDefault="00126E61" w:rsidP="00126E6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126E61" w:rsidRPr="006502B1" w:rsidRDefault="00126E61" w:rsidP="00126E6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126E61" w:rsidRPr="006502B1" w:rsidRDefault="00126E61" w:rsidP="00126E6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2018彩筆畫媽祖水彩比賽-</w:t>
      </w:r>
      <w:proofErr w:type="gramStart"/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送件表</w:t>
      </w:r>
      <w:proofErr w:type="gramEnd"/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(C)</w:t>
      </w:r>
    </w:p>
    <w:p w:rsidR="00126E61" w:rsidRPr="006502B1" w:rsidRDefault="00126E61" w:rsidP="00126E6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作品寄回委託書</w:t>
      </w:r>
    </w:p>
    <w:p w:rsidR="00126E61" w:rsidRPr="006502B1" w:rsidRDefault="00126E61" w:rsidP="00126E61">
      <w:pPr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6502B1">
        <w:rPr>
          <w:rFonts w:ascii="標楷體" w:eastAsia="標楷體" w:hAnsi="標楷體" w:hint="eastAsia"/>
          <w:color w:val="000000" w:themeColor="text1"/>
        </w:rPr>
        <w:t xml:space="preserve">                                              </w:t>
      </w:r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>編號(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>免填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hd w:val="pct15" w:color="auto" w:fill="FFFFFF"/>
        </w:rPr>
        <w:t xml:space="preserve">)             </w:t>
      </w:r>
    </w:p>
    <w:p w:rsidR="00126E61" w:rsidRPr="006502B1" w:rsidRDefault="00126E61" w:rsidP="00126E61">
      <w:pPr>
        <w:rPr>
          <w:rFonts w:ascii="標楷體" w:eastAsia="標楷體" w:hAnsi="標楷體"/>
          <w:color w:val="000000" w:themeColor="text1"/>
          <w:shd w:val="pct15" w:color="auto" w:fill="FFFFFF"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4302"/>
        <w:gridCol w:w="2852"/>
      </w:tblGrid>
      <w:tr w:rsidR="00126E61" w:rsidRPr="006502B1" w:rsidTr="000E51E2">
        <w:trPr>
          <w:trHeight w:val="365"/>
          <w:jc w:val="center"/>
        </w:trPr>
        <w:tc>
          <w:tcPr>
            <w:tcW w:w="1597" w:type="dxa"/>
            <w:vMerge w:val="restar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是否申請退件</w:t>
            </w:r>
          </w:p>
        </w:tc>
        <w:tc>
          <w:tcPr>
            <w:tcW w:w="4302" w:type="dxa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  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2852" w:type="dxa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rPr>
          <w:trHeight w:val="144"/>
          <w:jc w:val="center"/>
        </w:trPr>
        <w:tc>
          <w:tcPr>
            <w:tcW w:w="1597" w:type="dxa"/>
            <w:vMerge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2" w:type="dxa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□現場親領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□郵寄領回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□個人退件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□團體退件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地址：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收件人：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聯絡電話：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</w:t>
            </w:r>
          </w:p>
        </w:tc>
        <w:tc>
          <w:tcPr>
            <w:tcW w:w="2852" w:type="dxa"/>
          </w:tcPr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="00AC0AAB"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浮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貼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足額郵資於此</w:t>
            </w:r>
          </w:p>
          <w:p w:rsidR="00126E61" w:rsidRPr="006502B1" w:rsidRDefault="008C3665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1pt;margin-top:7.7pt;width:62.65pt;height:63.85pt;z-index:251662336;mso-width-relative:margin;mso-height-relative:margin" strokecolor="#7f7f7f" strokeweight="1pt">
                  <v:stroke dashstyle="dash"/>
                  <v:textbox style="mso-next-textbox:#_x0000_s1028">
                    <w:txbxContent>
                      <w:p w:rsidR="00126E61" w:rsidRDefault="00126E61" w:rsidP="00126E61"/>
                      <w:p w:rsidR="00126E61" w:rsidRDefault="00126E61" w:rsidP="00126E61"/>
                      <w:p w:rsidR="00126E61" w:rsidRPr="004137F5" w:rsidRDefault="00126E61" w:rsidP="00126E61">
                        <w:pPr>
                          <w:jc w:val="right"/>
                          <w:rPr>
                            <w:color w:val="808080"/>
                          </w:rPr>
                        </w:pPr>
                        <w:r w:rsidRPr="004137F5">
                          <w:rPr>
                            <w:rFonts w:hint="eastAsia"/>
                            <w:color w:val="808080"/>
                          </w:rPr>
                          <w:t>25</w:t>
                        </w:r>
                      </w:p>
                      <w:p w:rsidR="00126E61" w:rsidRDefault="00126E61" w:rsidP="00126E61"/>
                    </w:txbxContent>
                  </v:textbox>
                </v:shape>
              </w:pict>
            </w:r>
            <w:r w:rsidRPr="006502B1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>
                <v:shape id="_x0000_s1026" type="#_x0000_t202" style="position:absolute;margin-left:-1.4pt;margin-top:6.6pt;width:66.9pt;height:63.85pt;z-index:251660288;mso-width-relative:margin;mso-height-relative:margin" strokecolor="#7f7f7f" strokeweight="1pt">
                  <v:stroke dashstyle="dash"/>
                  <v:textbox style="mso-next-textbox:#_x0000_s1026">
                    <w:txbxContent>
                      <w:p w:rsidR="00126E61" w:rsidRDefault="00126E61" w:rsidP="00AC0AAB">
                        <w:pPr>
                          <w:jc w:val="right"/>
                        </w:pPr>
                        <w:proofErr w:type="gramStart"/>
                        <w:r w:rsidRPr="00AC0AAB">
                          <w:rPr>
                            <w:rFonts w:hint="eastAsia"/>
                            <w:b/>
                            <w:sz w:val="20"/>
                          </w:rPr>
                          <w:t>請</w:t>
                        </w:r>
                        <w:r w:rsidR="00AC0AAB" w:rsidRPr="00AC0AAB">
                          <w:rPr>
                            <w:rFonts w:hint="eastAsia"/>
                            <w:b/>
                            <w:sz w:val="20"/>
                          </w:rPr>
                          <w:t>浮</w:t>
                        </w:r>
                        <w:r w:rsidRPr="00AC0AAB">
                          <w:rPr>
                            <w:rFonts w:hint="eastAsia"/>
                            <w:b/>
                            <w:sz w:val="20"/>
                          </w:rPr>
                          <w:t>貼</w:t>
                        </w:r>
                        <w:proofErr w:type="gramEnd"/>
                        <w:r w:rsidRPr="00AC0AAB">
                          <w:rPr>
                            <w:rFonts w:hint="eastAsia"/>
                            <w:b/>
                            <w:sz w:val="20"/>
                          </w:rPr>
                          <w:t>足額郵資於此</w:t>
                        </w:r>
                        <w:r w:rsidR="00AC0AAB">
                          <w:rPr>
                            <w:rFonts w:hint="eastAsia"/>
                          </w:rPr>
                          <w:t xml:space="preserve">         </w:t>
                        </w:r>
                        <w:r w:rsidRPr="00AC0AAB">
                          <w:rPr>
                            <w:rFonts w:hint="eastAsia"/>
                            <w:color w:val="80808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Pr="006502B1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>
                <v:shape id="_x0000_s1029" type="#_x0000_t202" style="position:absolute;margin-left:71pt;margin-top:81.8pt;width:62.65pt;height:63.85pt;z-index:251663360;mso-width-relative:margin;mso-height-relative:margin" strokecolor="#7f7f7f" strokeweight="1pt">
                  <v:stroke dashstyle="dash"/>
                  <v:textbox style="mso-next-textbox:#_x0000_s1029">
                    <w:txbxContent>
                      <w:p w:rsidR="00126E61" w:rsidRDefault="00126E61" w:rsidP="00126E61"/>
                      <w:p w:rsidR="00126E61" w:rsidRDefault="00126E61" w:rsidP="00126E61"/>
                      <w:p w:rsidR="00126E61" w:rsidRPr="004137F5" w:rsidRDefault="00126E61" w:rsidP="00126E61">
                        <w:pPr>
                          <w:jc w:val="right"/>
                          <w:rPr>
                            <w:color w:val="808080"/>
                          </w:rPr>
                        </w:pPr>
                        <w:r w:rsidRPr="004137F5">
                          <w:rPr>
                            <w:color w:val="808080"/>
                          </w:rPr>
                          <w:t>5</w:t>
                        </w:r>
                      </w:p>
                      <w:p w:rsidR="00126E61" w:rsidRDefault="00126E61" w:rsidP="00126E61"/>
                    </w:txbxContent>
                  </v:textbox>
                </v:shape>
              </w:pic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0066" w:rsidRPr="006502B1" w:rsidRDefault="008C3665" w:rsidP="00B52891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>
                <v:shape id="_x0000_s1027" type="#_x0000_t202" style="position:absolute;left:0;text-align:left;margin-left:-1.4pt;margin-top:9.8pt;width:62.65pt;height:63.85pt;z-index:251661312;mso-width-relative:margin;mso-height-relative:margin" strokecolor="#7f7f7f" strokeweight="1pt">
                  <v:stroke dashstyle="dash"/>
                  <v:textbox style="mso-next-textbox:#_x0000_s1027">
                    <w:txbxContent>
                      <w:p w:rsidR="00640066" w:rsidRDefault="00640066" w:rsidP="00126E61"/>
                      <w:p w:rsidR="00126E61" w:rsidRDefault="00126E61" w:rsidP="00126E61"/>
                      <w:p w:rsidR="00126E61" w:rsidRPr="004137F5" w:rsidRDefault="00126E61" w:rsidP="00126E61">
                        <w:pPr>
                          <w:jc w:val="right"/>
                          <w:rPr>
                            <w:color w:val="808080"/>
                          </w:rPr>
                        </w:pPr>
                        <w:r w:rsidRPr="004137F5">
                          <w:rPr>
                            <w:rFonts w:hint="eastAsia"/>
                            <w:color w:val="808080"/>
                          </w:rPr>
                          <w:t>25</w:t>
                        </w:r>
                      </w:p>
                      <w:p w:rsidR="00126E61" w:rsidRDefault="00126E61" w:rsidP="00126E61"/>
                    </w:txbxContent>
                  </v:textbox>
                </v:shape>
              </w:pict>
            </w:r>
          </w:p>
          <w:p w:rsidR="00640066" w:rsidRPr="006502B1" w:rsidRDefault="00640066" w:rsidP="00B52891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0066" w:rsidRPr="006502B1" w:rsidRDefault="00640066" w:rsidP="00640066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0066" w:rsidRPr="006502B1" w:rsidRDefault="00126E61" w:rsidP="0064006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※需附足額 80 元郵資，否則不予受理。團體</w:t>
            </w:r>
          </w:p>
          <w:p w:rsidR="00126E61" w:rsidRPr="006502B1" w:rsidRDefault="00126E61" w:rsidP="0064006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退件之郵資請考量郵寄重量斟酌增加。(1~10 件 80元郵資、11~20 件 160元郵資…依此類推)</w:t>
            </w:r>
          </w:p>
        </w:tc>
      </w:tr>
    </w:tbl>
    <w:p w:rsidR="00126E61" w:rsidRPr="006502B1" w:rsidRDefault="00126E61" w:rsidP="00640066">
      <w:pPr>
        <w:spacing w:line="400" w:lineRule="exact"/>
        <w:rPr>
          <w:rFonts w:ascii="標楷體" w:eastAsia="標楷體" w:hAnsi="標楷體"/>
          <w:color w:val="000000" w:themeColor="text1"/>
          <w:szCs w:val="20"/>
        </w:rPr>
      </w:pPr>
      <w:r w:rsidRPr="006502B1">
        <w:rPr>
          <w:rFonts w:ascii="標楷體" w:eastAsia="標楷體" w:hAnsi="標楷體" w:hint="eastAsia"/>
          <w:color w:val="000000" w:themeColor="text1"/>
          <w:szCs w:val="20"/>
          <w:highlight w:val="yellow"/>
        </w:rPr>
        <w:t>本人____________(請簽名)</w:t>
      </w:r>
      <w:r w:rsidRPr="006502B1">
        <w:rPr>
          <w:rFonts w:ascii="標楷體" w:eastAsia="標楷體" w:hAnsi="標楷體" w:hint="eastAsia"/>
          <w:color w:val="000000" w:themeColor="text1"/>
          <w:szCs w:val="20"/>
        </w:rPr>
        <w:t>，參加2018彩筆畫媽祖水彩徵件比賽，因故無法親自領回作品，特委託主辦單位代為寄回，其運費、包裝及運送過程之作品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Cs w:val="20"/>
        </w:rPr>
        <w:t>安全概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Cs w:val="20"/>
        </w:rPr>
        <w:t>由本人自行承擔。</w:t>
      </w:r>
    </w:p>
    <w:p w:rsidR="00640066" w:rsidRPr="006502B1" w:rsidRDefault="00640066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6502B1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126E61" w:rsidRPr="006502B1" w:rsidRDefault="00126E61" w:rsidP="00126E6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2018彩筆畫媽祖水彩比賽-</w:t>
      </w:r>
      <w:proofErr w:type="gramStart"/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送件表</w:t>
      </w:r>
      <w:proofErr w:type="gramEnd"/>
      <w:r w:rsidRPr="006502B1">
        <w:rPr>
          <w:rFonts w:ascii="標楷體" w:eastAsia="標楷體" w:hAnsi="標楷體" w:hint="eastAsia"/>
          <w:b/>
          <w:color w:val="000000" w:themeColor="text1"/>
          <w:sz w:val="28"/>
        </w:rPr>
        <w:t>(D)</w:t>
      </w:r>
    </w:p>
    <w:p w:rsidR="00126E61" w:rsidRPr="006502B1" w:rsidRDefault="00126E61" w:rsidP="00126E6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02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團體報名作品清單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2865"/>
        <w:gridCol w:w="1698"/>
        <w:gridCol w:w="3452"/>
      </w:tblGrid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報名組別</w:t>
            </w: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編號(</w:t>
            </w:r>
            <w:proofErr w:type="gramStart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免填</w:t>
            </w:r>
            <w:proofErr w:type="gramEnd"/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475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126E61" w:rsidRPr="006502B1" w:rsidRDefault="00126E61" w:rsidP="00B528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E61" w:rsidRPr="006502B1" w:rsidTr="000E51E2">
        <w:tc>
          <w:tcPr>
            <w:tcW w:w="5000" w:type="pct"/>
            <w:gridSpan w:val="4"/>
          </w:tcPr>
          <w:p w:rsidR="00126E61" w:rsidRPr="006502B1" w:rsidRDefault="00126E61" w:rsidP="00B5289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26E61" w:rsidRPr="006502B1" w:rsidRDefault="00126E61" w:rsidP="00B5289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茲提交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6502B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件作品參加2018彩筆畫媽祖水彩比賽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502B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團體報名代表人: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</w:t>
            </w:r>
            <w:r w:rsidRPr="006502B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(請簽名) 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24"/>
                <w:u w:val="single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地          址：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  <w:u w:val="single"/>
              </w:rPr>
              <w:t>(同作品寄回委託書者免塡)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收   件    人：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(同作品寄回委託書者免塡)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  <w:u w:val="single"/>
              </w:rPr>
            </w:pP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</w:rPr>
              <w:t>聯  絡  電  話：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</w:t>
            </w:r>
            <w:r w:rsidRPr="006502B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(同作品寄回委託書者免塡)</w:t>
            </w:r>
          </w:p>
          <w:p w:rsidR="00126E61" w:rsidRPr="006502B1" w:rsidRDefault="00126E61" w:rsidP="00B5289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126E61" w:rsidRPr="006502B1" w:rsidRDefault="00126E61" w:rsidP="00126E61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親愛的參賽者您好，因團體退件作品數量較多，為保障您的作品安全，並減少作品包裝及運送中的風險，建議盡量以現場親領方式退件。</w:t>
      </w:r>
    </w:p>
    <w:p w:rsidR="00126E61" w:rsidRPr="006502B1" w:rsidRDefault="00126E61" w:rsidP="00126E61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團體退件注意事項：</w:t>
      </w:r>
    </w:p>
    <w:p w:rsidR="00640066" w:rsidRPr="006502B1" w:rsidRDefault="00126E61" w:rsidP="00640066">
      <w:pPr>
        <w:pStyle w:val="a3"/>
        <w:widowControl/>
        <w:numPr>
          <w:ilvl w:val="0"/>
          <w:numId w:val="11"/>
        </w:numPr>
        <w:ind w:leftChars="0" w:left="142" w:hanging="142"/>
        <w:rPr>
          <w:rFonts w:ascii="標楷體" w:eastAsia="標楷體" w:hAnsi="標楷體"/>
          <w:color w:val="000000" w:themeColor="text1"/>
          <w:sz w:val="20"/>
          <w:szCs w:val="20"/>
        </w:rPr>
      </w:pPr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申請團體退件，須於送件時即為團體送件者(送件時於同一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個包裹裡寄送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2位參賽者以上的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送件表及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作品)。</w:t>
      </w:r>
    </w:p>
    <w:p w:rsidR="00126E61" w:rsidRPr="006502B1" w:rsidRDefault="00126E61" w:rsidP="00640066">
      <w:pPr>
        <w:pStyle w:val="a3"/>
        <w:widowControl/>
        <w:numPr>
          <w:ilvl w:val="0"/>
          <w:numId w:val="11"/>
        </w:numPr>
        <w:ind w:leftChars="0" w:left="142" w:hanging="142"/>
        <w:rPr>
          <w:rFonts w:ascii="標楷體" w:eastAsia="標楷體" w:hAnsi="標楷體"/>
          <w:color w:val="000000" w:themeColor="text1"/>
          <w:sz w:val="20"/>
          <w:szCs w:val="20"/>
        </w:rPr>
      </w:pPr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為確保妥善寄回參賽者原作，請參賽者於送件時，外包裝以郵局便利箱box4或其他相似尺寸及材質外包裝寄送。一單位便利箱建議以放置10件作品為上限，若因放置超量作品，致使作品於包裝郵寄時所遭致</w:t>
      </w:r>
      <w:proofErr w:type="gramStart"/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凹</w:t>
      </w:r>
      <w:proofErr w:type="gramEnd"/>
      <w:r w:rsidRPr="006502B1">
        <w:rPr>
          <w:rFonts w:ascii="標楷體" w:eastAsia="標楷體" w:hAnsi="標楷體" w:hint="eastAsia"/>
          <w:color w:val="000000" w:themeColor="text1"/>
          <w:sz w:val="20"/>
          <w:szCs w:val="20"/>
        </w:rPr>
        <w:t>折或毀損，由參賽者自行負責。</w:t>
      </w:r>
    </w:p>
    <w:p w:rsidR="00D47D8D" w:rsidRPr="006502B1" w:rsidRDefault="00232450">
      <w:pPr>
        <w:rPr>
          <w:rFonts w:ascii="標楷體" w:eastAsia="標楷體" w:hAnsi="標楷體"/>
          <w:color w:val="000000" w:themeColor="text1"/>
        </w:rPr>
      </w:pPr>
    </w:p>
    <w:sectPr w:rsidR="00D47D8D" w:rsidRPr="006502B1" w:rsidSect="006502B1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50" w:rsidRDefault="00232450" w:rsidP="00275298">
      <w:r>
        <w:separator/>
      </w:r>
    </w:p>
  </w:endnote>
  <w:endnote w:type="continuationSeparator" w:id="0">
    <w:p w:rsidR="00232450" w:rsidRDefault="00232450" w:rsidP="0027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50" w:rsidRDefault="00232450" w:rsidP="00275298">
      <w:r>
        <w:separator/>
      </w:r>
    </w:p>
  </w:footnote>
  <w:footnote w:type="continuationSeparator" w:id="0">
    <w:p w:rsidR="00232450" w:rsidRDefault="00232450" w:rsidP="00275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6AD"/>
    <w:multiLevelType w:val="hybridMultilevel"/>
    <w:tmpl w:val="A7CCD644"/>
    <w:lvl w:ilvl="0" w:tplc="F4923BBA">
      <w:start w:val="1"/>
      <w:numFmt w:val="decimal"/>
      <w:suff w:val="nothing"/>
      <w:lvlText w:val="(%1)"/>
      <w:lvlJc w:val="left"/>
      <w:pPr>
        <w:ind w:left="19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1">
    <w:nsid w:val="20063D8C"/>
    <w:multiLevelType w:val="hybridMultilevel"/>
    <w:tmpl w:val="3586A70A"/>
    <w:lvl w:ilvl="0" w:tplc="8098CE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0C42CA5"/>
    <w:multiLevelType w:val="hybridMultilevel"/>
    <w:tmpl w:val="12E64176"/>
    <w:lvl w:ilvl="0" w:tplc="F2EE3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1C44C72"/>
    <w:multiLevelType w:val="hybridMultilevel"/>
    <w:tmpl w:val="0B204AC2"/>
    <w:lvl w:ilvl="0" w:tplc="A1A4B10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9B63A1"/>
    <w:multiLevelType w:val="hybridMultilevel"/>
    <w:tmpl w:val="454618BE"/>
    <w:lvl w:ilvl="0" w:tplc="0352E336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4D200F42"/>
    <w:multiLevelType w:val="hybridMultilevel"/>
    <w:tmpl w:val="20D0467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4E363CBF"/>
    <w:multiLevelType w:val="hybridMultilevel"/>
    <w:tmpl w:val="454618BE"/>
    <w:lvl w:ilvl="0" w:tplc="0352E336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51E7486D"/>
    <w:multiLevelType w:val="hybridMultilevel"/>
    <w:tmpl w:val="69A2F5A0"/>
    <w:lvl w:ilvl="0" w:tplc="4BDA4A5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8">
    <w:nsid w:val="56135795"/>
    <w:multiLevelType w:val="hybridMultilevel"/>
    <w:tmpl w:val="45789D8C"/>
    <w:lvl w:ilvl="0" w:tplc="F1F02EF8">
      <w:start w:val="1"/>
      <w:numFmt w:val="decimal"/>
      <w:suff w:val="nothing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5A873C14"/>
    <w:multiLevelType w:val="hybridMultilevel"/>
    <w:tmpl w:val="3A08CAEC"/>
    <w:lvl w:ilvl="0" w:tplc="E082A0DA">
      <w:start w:val="1"/>
      <w:numFmt w:val="decimal"/>
      <w:suff w:val="nothing"/>
      <w:lvlText w:val="%1."/>
      <w:lvlJc w:val="left"/>
      <w:pPr>
        <w:ind w:left="19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0">
    <w:nsid w:val="5F406EDB"/>
    <w:multiLevelType w:val="hybridMultilevel"/>
    <w:tmpl w:val="3EFCAA98"/>
    <w:lvl w:ilvl="0" w:tplc="395603C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4BDA4A50">
      <w:start w:val="1"/>
      <w:numFmt w:val="taiwaneseCountingThousand"/>
      <w:lvlText w:val="(%2)"/>
      <w:lvlJc w:val="left"/>
      <w:pPr>
        <w:ind w:left="91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">
    <w:nsid w:val="62BD2E8F"/>
    <w:multiLevelType w:val="hybridMultilevel"/>
    <w:tmpl w:val="AA6C8EFA"/>
    <w:lvl w:ilvl="0" w:tplc="CC2EB830">
      <w:start w:val="1"/>
      <w:numFmt w:val="decimal"/>
      <w:suff w:val="nothing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6AB3230B"/>
    <w:multiLevelType w:val="hybridMultilevel"/>
    <w:tmpl w:val="B0CAD9C6"/>
    <w:lvl w:ilvl="0" w:tplc="237462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5882ADC"/>
    <w:multiLevelType w:val="hybridMultilevel"/>
    <w:tmpl w:val="7E9830F4"/>
    <w:lvl w:ilvl="0" w:tplc="65C252C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E61"/>
    <w:rsid w:val="000020D4"/>
    <w:rsid w:val="000325AE"/>
    <w:rsid w:val="0007417D"/>
    <w:rsid w:val="00094ADD"/>
    <w:rsid w:val="000D66FF"/>
    <w:rsid w:val="000E51E2"/>
    <w:rsid w:val="00126E61"/>
    <w:rsid w:val="001F4978"/>
    <w:rsid w:val="00232450"/>
    <w:rsid w:val="00252A14"/>
    <w:rsid w:val="00275298"/>
    <w:rsid w:val="002B7689"/>
    <w:rsid w:val="00334B63"/>
    <w:rsid w:val="00336D2A"/>
    <w:rsid w:val="003C3D28"/>
    <w:rsid w:val="003F1222"/>
    <w:rsid w:val="003F1DEC"/>
    <w:rsid w:val="00503748"/>
    <w:rsid w:val="00510108"/>
    <w:rsid w:val="00526E52"/>
    <w:rsid w:val="00542326"/>
    <w:rsid w:val="005727D5"/>
    <w:rsid w:val="00640066"/>
    <w:rsid w:val="006502B1"/>
    <w:rsid w:val="00861210"/>
    <w:rsid w:val="008A0622"/>
    <w:rsid w:val="008C3665"/>
    <w:rsid w:val="008F5F98"/>
    <w:rsid w:val="009041BC"/>
    <w:rsid w:val="009056B3"/>
    <w:rsid w:val="00950ACB"/>
    <w:rsid w:val="009A2135"/>
    <w:rsid w:val="009E78F6"/>
    <w:rsid w:val="00A60791"/>
    <w:rsid w:val="00A8503B"/>
    <w:rsid w:val="00AA0DBF"/>
    <w:rsid w:val="00AB2ECE"/>
    <w:rsid w:val="00AC0AAB"/>
    <w:rsid w:val="00AD4499"/>
    <w:rsid w:val="00AF64FC"/>
    <w:rsid w:val="00B65547"/>
    <w:rsid w:val="00B85A5F"/>
    <w:rsid w:val="00B93D25"/>
    <w:rsid w:val="00C96ACA"/>
    <w:rsid w:val="00CF51E0"/>
    <w:rsid w:val="00CF7357"/>
    <w:rsid w:val="00D30A19"/>
    <w:rsid w:val="00D471C4"/>
    <w:rsid w:val="00E15CFF"/>
    <w:rsid w:val="00E30664"/>
    <w:rsid w:val="00F7169D"/>
    <w:rsid w:val="00F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126E6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"/>
    <w:link w:val="a3"/>
    <w:uiPriority w:val="34"/>
    <w:locked/>
    <w:rsid w:val="00126E61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26E6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5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7529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75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752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SGF1F</dc:creator>
  <cp:lastModifiedBy>cincin</cp:lastModifiedBy>
  <cp:revision>3</cp:revision>
  <cp:lastPrinted>2018-04-17T03:24:00Z</cp:lastPrinted>
  <dcterms:created xsi:type="dcterms:W3CDTF">2018-04-25T08:35:00Z</dcterms:created>
  <dcterms:modified xsi:type="dcterms:W3CDTF">2018-04-25T08:39:00Z</dcterms:modified>
</cp:coreProperties>
</file>